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6A" w:rsidRDefault="00BE5204">
      <w:pPr>
        <w:spacing w:after="132"/>
        <w:ind w:left="0" w:firstLine="0"/>
        <w:jc w:val="right"/>
      </w:pPr>
      <w:r>
        <w:rPr>
          <w:noProof/>
        </w:rPr>
        <w:drawing>
          <wp:inline distT="0" distB="0" distL="0" distR="0">
            <wp:extent cx="5943600" cy="3883025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 xml:space="preserve">Create View to display name of all bowlers 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 xml:space="preserve">Create View to display tournament played in ‘Imperial Lanes’ location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>Create View to disp</w:t>
      </w:r>
      <w:r>
        <w:t xml:space="preserve">lay the bowlers who has highest raw score for each team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 xml:space="preserve">Create View to display the total number of lanes played for each tournament 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 xml:space="preserve">Show the team winner name for each game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>Show only 56 matches played in all tournament, and</w:t>
      </w:r>
      <w:r>
        <w:t xml:space="preserve"> winner team and loser team for each match (1 point) 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 xml:space="preserve">What team win more in odd lane than even lane (1 point) </w:t>
      </w:r>
    </w:p>
    <w:p w:rsidR="00B11E6A" w:rsidRDefault="00BE5204">
      <w:pPr>
        <w:numPr>
          <w:ilvl w:val="0"/>
          <w:numId w:val="1"/>
        </w:numPr>
        <w:ind w:right="24" w:hanging="360"/>
      </w:pPr>
      <w:r>
        <w:t>List all bowler info for each team and indicate who is MVP player (MVP player is the one has the highest average score of all games for that tea</w:t>
      </w:r>
      <w:r>
        <w:t xml:space="preserve">m) (1 point) </w:t>
      </w:r>
    </w:p>
    <w:p w:rsidR="00B11E6A" w:rsidRDefault="00B11E6A" w:rsidP="00BE5204">
      <w:pPr>
        <w:spacing w:after="160"/>
        <w:ind w:left="0" w:firstLine="0"/>
      </w:pPr>
      <w:bookmarkStart w:id="0" w:name="_GoBack"/>
      <w:bookmarkEnd w:id="0"/>
    </w:p>
    <w:p w:rsidR="00B11E6A" w:rsidRDefault="00BE5204">
      <w:pPr>
        <w:spacing w:after="204"/>
        <w:ind w:left="0" w:firstLine="0"/>
      </w:pPr>
      <w:r>
        <w:t xml:space="preserve"> </w:t>
      </w:r>
    </w:p>
    <w:p w:rsidR="00BE5204" w:rsidRDefault="00BE5204" w:rsidP="00BE5204">
      <w:pPr>
        <w:tabs>
          <w:tab w:val="center" w:pos="411"/>
          <w:tab w:val="center" w:pos="3893"/>
        </w:tabs>
        <w:spacing w:after="272"/>
        <w:ind w:left="0" w:firstLine="0"/>
      </w:pPr>
      <w:r>
        <w:tab/>
      </w:r>
    </w:p>
    <w:p w:rsidR="00B11E6A" w:rsidRDefault="00BE5204">
      <w:pPr>
        <w:spacing w:after="0"/>
        <w:ind w:left="0" w:firstLine="0"/>
      </w:pPr>
      <w:r>
        <w:t xml:space="preserve"> </w:t>
      </w:r>
    </w:p>
    <w:sectPr w:rsidR="00B11E6A">
      <w:pgSz w:w="12240" w:h="15840"/>
      <w:pgMar w:top="1481" w:right="1388" w:bottom="1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37390"/>
    <w:multiLevelType w:val="hybridMultilevel"/>
    <w:tmpl w:val="51F6B62A"/>
    <w:lvl w:ilvl="0" w:tplc="E8D6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7ACE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215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24B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C50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9851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0AB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44FF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43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A"/>
    <w:rsid w:val="00B11E6A"/>
    <w:rsid w:val="00B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A810C-09BD-4254-ADFB-A27F5FC8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Bui</dc:creator>
  <cp:keywords/>
  <cp:lastModifiedBy>saqib baig</cp:lastModifiedBy>
  <cp:revision>2</cp:revision>
  <dcterms:created xsi:type="dcterms:W3CDTF">2016-11-19T00:45:00Z</dcterms:created>
  <dcterms:modified xsi:type="dcterms:W3CDTF">2016-11-19T00:45:00Z</dcterms:modified>
</cp:coreProperties>
</file>